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BC06" w14:textId="19D889D6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ar-SA"/>
          <w14:ligatures w14:val="none"/>
        </w:rPr>
      </w:pPr>
      <w:r w:rsidRPr="00DF0A13">
        <w:rPr>
          <w:rFonts w:ascii="Times New Roman" w:eastAsia="Times New Roman" w:hAnsi="Times New Roman" w:cs="Times New Roman"/>
          <w:b/>
          <w:i/>
          <w:kern w:val="0"/>
          <w:lang w:eastAsia="ar-SA"/>
          <w14:ligatures w14:val="none"/>
        </w:rPr>
        <w:t>Richiesta di rimborso quote associative anno 202</w:t>
      </w:r>
      <w:r w:rsidR="00915310">
        <w:rPr>
          <w:rFonts w:ascii="Times New Roman" w:eastAsia="Times New Roman" w:hAnsi="Times New Roman" w:cs="Times New Roman"/>
          <w:b/>
          <w:i/>
          <w:kern w:val="0"/>
          <w:lang w:eastAsia="ar-SA"/>
          <w14:ligatures w14:val="none"/>
        </w:rPr>
        <w:t>6</w:t>
      </w:r>
    </w:p>
    <w:p w14:paraId="67F0F922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ar-SA"/>
          <w14:ligatures w14:val="none"/>
        </w:rPr>
      </w:pPr>
    </w:p>
    <w:p w14:paraId="22928E15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</w:p>
    <w:p w14:paraId="6B61715A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</w:p>
    <w:p w14:paraId="14466C9B" w14:textId="77777777" w:rsidR="00DF0A13" w:rsidRPr="00DF0A13" w:rsidRDefault="00DF0A13" w:rsidP="00DF0A13">
      <w:pPr>
        <w:tabs>
          <w:tab w:val="left" w:leader="underscore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Il/la sottoscritto/a </w:t>
      </w:r>
    </w:p>
    <w:p w14:paraId="6CC120CA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</w:p>
    <w:p w14:paraId="4813E536" w14:textId="77777777" w:rsidR="00DF0A13" w:rsidRPr="00DF0A13" w:rsidRDefault="00DF0A13" w:rsidP="00DF0A13">
      <w:pPr>
        <w:tabs>
          <w:tab w:val="left" w:leader="underscore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sede di servizio DIPARTIMENTO DI BIOTECNOLOGIE, CHIMICA E FARMACIA, 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consapevole delle sanzioni penali previste dall’art. 76 del D.P.R. n.445/2000 per le ipotesi di falsità in atti e dichiarazioni mendaci, sotto la propria responsabilità</w:t>
      </w:r>
    </w:p>
    <w:p w14:paraId="3E4D1DF6" w14:textId="77777777" w:rsidR="00DF0A13" w:rsidRPr="00DF0A13" w:rsidRDefault="00DF0A13" w:rsidP="00DF0A13">
      <w:pPr>
        <w:tabs>
          <w:tab w:val="left" w:leader="underscore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F833BF0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DICHIARA</w:t>
      </w:r>
    </w:p>
    <w:p w14:paraId="589F2A4C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D2683B8" w14:textId="77777777" w:rsidR="00DF0A13" w:rsidRPr="00DF0A13" w:rsidRDefault="00DF0A13" w:rsidP="00DF0A13">
      <w:pPr>
        <w:tabs>
          <w:tab w:val="left" w:leader="underscore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di aver sostenuto la spesa pari a € ………………………….</w:t>
      </w:r>
    </w:p>
    <w:p w14:paraId="79980913" w14:textId="77777777" w:rsidR="00DF0A13" w:rsidRPr="00DF0A13" w:rsidRDefault="00DF0A13" w:rsidP="00DF0A13">
      <w:pPr>
        <w:tabs>
          <w:tab w:val="left" w:leader="underscore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</w:p>
    <w:p w14:paraId="58A11902" w14:textId="77777777" w:rsidR="00DF0A13" w:rsidRPr="00DF0A13" w:rsidRDefault="00DF0A13" w:rsidP="00DF0A13">
      <w:pPr>
        <w:tabs>
          <w:tab w:val="left" w:leader="underscore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per il pagamento della quota associativa a…………………………………………………………</w:t>
      </w:r>
    </w:p>
    <w:p w14:paraId="37494C5A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202DE62" w14:textId="77777777" w:rsidR="00DF0A13" w:rsidRPr="00DF0A13" w:rsidRDefault="00DF0A13" w:rsidP="00DF0A13">
      <w:pPr>
        <w:tabs>
          <w:tab w:val="left" w:pos="1985"/>
          <w:tab w:val="right" w:leader="underscore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in quanto questo mi permette di …………………………………………………………………………</w:t>
      </w:r>
    </w:p>
    <w:p w14:paraId="131A063C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</w:p>
    <w:p w14:paraId="686DDADA" w14:textId="77777777" w:rsidR="00DF0A13" w:rsidRPr="00DF0A13" w:rsidRDefault="00DF0A13" w:rsidP="00DF0A13">
      <w:pPr>
        <w:suppressAutoHyphens/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La spesa dovrà gravare sui fondi del progetto…………………………………</w:t>
      </w:r>
    </w:p>
    <w:p w14:paraId="5971B9BB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AEF2148" w14:textId="77777777" w:rsidR="00DF0A13" w:rsidRPr="00DF0A13" w:rsidRDefault="00DF0A13" w:rsidP="00DF0A13">
      <w:pPr>
        <w:suppressAutoHyphens/>
        <w:spacing w:after="0" w:line="48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eastAsia="ar-SA"/>
          <w14:ligatures w14:val="none"/>
        </w:rPr>
      </w:pPr>
      <w:r w:rsidRPr="00DF0A13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eastAsia="ar-SA"/>
          <w14:ligatures w14:val="none"/>
        </w:rPr>
        <w:t>Allego alla presente la documentazione a me intestata attestante l’avvenuto pagamento</w:t>
      </w:r>
    </w:p>
    <w:p w14:paraId="42DCCC01" w14:textId="77777777" w:rsidR="00DF0A13" w:rsidRPr="00DF0A13" w:rsidRDefault="00DF0A13" w:rsidP="00DF0A13">
      <w:pPr>
        <w:suppressAutoHyphens/>
        <w:spacing w:after="0" w:line="48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eastAsia="ar-SA"/>
          <w14:ligatures w14:val="none"/>
        </w:rPr>
      </w:pPr>
    </w:p>
    <w:p w14:paraId="2B8B1E27" w14:textId="77777777" w:rsidR="00DF0A13" w:rsidRPr="00DF0A13" w:rsidRDefault="00DF0A13" w:rsidP="00DF0A13">
      <w:pPr>
        <w:tabs>
          <w:tab w:val="left" w:leader="underscore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Siena, ____/____/________</w:t>
      </w:r>
    </w:p>
    <w:p w14:paraId="13108534" w14:textId="77777777" w:rsidR="00DF0A13" w:rsidRPr="00DF0A13" w:rsidRDefault="00DF0A13" w:rsidP="00DF0A13">
      <w:pPr>
        <w:tabs>
          <w:tab w:val="left" w:leader="underscore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</w:p>
    <w:p w14:paraId="7BD2D6DB" w14:textId="77777777" w:rsidR="00DF0A13" w:rsidRPr="00DF0A13" w:rsidRDefault="00DF0A13" w:rsidP="00DF0A13">
      <w:pPr>
        <w:tabs>
          <w:tab w:val="left" w:leader="dot" w:pos="9639"/>
        </w:tabs>
        <w:suppressAutoHyphens/>
        <w:autoSpaceDE w:val="0"/>
        <w:autoSpaceDN w:val="0"/>
        <w:adjustRightInd w:val="0"/>
        <w:spacing w:after="0" w:line="240" w:lineRule="auto"/>
        <w:ind w:left="6096" w:firstLine="6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ab/>
      </w:r>
    </w:p>
    <w:p w14:paraId="62898DE3" w14:textId="77777777" w:rsidR="00DF0A13" w:rsidRPr="00DF0A13" w:rsidRDefault="00DF0A13" w:rsidP="00DF0A13">
      <w:pPr>
        <w:tabs>
          <w:tab w:val="left" w:leader="dot" w:pos="9639"/>
        </w:tabs>
        <w:suppressAutoHyphens/>
        <w:autoSpaceDE w:val="0"/>
        <w:autoSpaceDN w:val="0"/>
        <w:adjustRightInd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(firma)</w:t>
      </w:r>
    </w:p>
    <w:p w14:paraId="521520E5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F9BCC75" w14:textId="77777777" w:rsidR="00DF0A13" w:rsidRPr="00DF0A13" w:rsidRDefault="00DF0A13" w:rsidP="00DF0A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6FF611E" w14:textId="77777777" w:rsidR="00DF0A13" w:rsidRPr="00DF0A13" w:rsidRDefault="00DF0A13" w:rsidP="00DF0A13">
      <w:pPr>
        <w:tabs>
          <w:tab w:val="left" w:pos="4536"/>
          <w:tab w:val="left" w:leader="dot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E3DBA13" w14:textId="77777777" w:rsidR="00DF0A13" w:rsidRPr="00DF0A13" w:rsidRDefault="00DF0A13" w:rsidP="00DF0A13">
      <w:pPr>
        <w:suppressAutoHyphens/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</w:p>
    <w:p w14:paraId="5118669C" w14:textId="51F46481" w:rsidR="00DF0A13" w:rsidRPr="00DF0A13" w:rsidRDefault="00DF0A13" w:rsidP="00DF0A13">
      <w:pPr>
        <w:suppressAutoHyphens/>
        <w:spacing w:after="0" w:line="48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L’affiliazione è stata autorizzata con delibera Rep. </w:t>
      </w:r>
      <w:r w:rsidR="00915310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2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/202</w:t>
      </w:r>
      <w:r w:rsidR="00915310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6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 Prot. </w:t>
      </w:r>
      <w:r w:rsidR="00915310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8883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 del 19/0</w:t>
      </w:r>
      <w:r w:rsidR="00915310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1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/202</w:t>
      </w:r>
      <w:r w:rsidR="00915310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6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 dal Consiglio di Dipartimento nella seduta del 1</w:t>
      </w:r>
      <w:r w:rsidR="00915310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9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/0</w:t>
      </w:r>
      <w:r w:rsidR="00915310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1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/202</w:t>
      </w:r>
      <w:r w:rsidR="00915310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6</w:t>
      </w:r>
      <w:r w:rsidRPr="00DF0A13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.</w:t>
      </w:r>
    </w:p>
    <w:p w14:paraId="30254451" w14:textId="77777777" w:rsidR="00DF0A13" w:rsidRPr="00DF0A13" w:rsidRDefault="00DF0A13" w:rsidP="00DF0A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68409C1" w14:textId="4BACB703" w:rsidR="00D638B8" w:rsidRDefault="00D638B8" w:rsidP="004A671A">
      <w:pPr>
        <w:pStyle w:val="Pa1"/>
        <w:spacing w:line="240" w:lineRule="auto"/>
        <w:ind w:left="424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D638B8" w:rsidSect="004A671A">
      <w:headerReference w:type="default" r:id="rId6"/>
      <w:footerReference w:type="default" r:id="rId7"/>
      <w:pgSz w:w="11906" w:h="16838"/>
      <w:pgMar w:top="567" w:right="1418" w:bottom="1701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01DD" w14:textId="77777777" w:rsidR="00085D10" w:rsidRDefault="00085D10" w:rsidP="008D7A9D">
      <w:pPr>
        <w:spacing w:after="0" w:line="240" w:lineRule="auto"/>
      </w:pPr>
      <w:r>
        <w:separator/>
      </w:r>
    </w:p>
  </w:endnote>
  <w:endnote w:type="continuationSeparator" w:id="0">
    <w:p w14:paraId="4E472C56" w14:textId="77777777" w:rsidR="00085D10" w:rsidRDefault="00085D10" w:rsidP="008D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hoModular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4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6"/>
      <w:gridCol w:w="429"/>
      <w:gridCol w:w="2474"/>
      <w:gridCol w:w="359"/>
      <w:gridCol w:w="2357"/>
    </w:tblGrid>
    <w:tr w:rsidR="00EB5BE9" w:rsidRPr="001B2DB4" w14:paraId="0143D1A3" w14:textId="77777777" w:rsidTr="00F530CF">
      <w:trPr>
        <w:trHeight w:hRule="exact" w:val="1832"/>
      </w:trPr>
      <w:tc>
        <w:tcPr>
          <w:tcW w:w="3536" w:type="dxa"/>
          <w:vAlign w:val="bottom"/>
        </w:tcPr>
        <w:p w14:paraId="3863A3E0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  <w:r w:rsidRPr="001B2DB4">
            <w:rPr>
              <w:rFonts w:ascii="MachoModular Light" w:hAnsi="MachoModular Light" w:cs="Times New Roman (Corpo CS)"/>
              <w:b/>
              <w:bCs/>
              <w:noProof/>
              <w:color w:val="AD2532"/>
              <w:sz w:val="18"/>
              <w:szCs w:val="18"/>
              <w:lang w:eastAsia="it-IT"/>
            </w:rPr>
            <w:drawing>
              <wp:inline distT="0" distB="0" distL="0" distR="0" wp14:anchorId="21CE1423" wp14:editId="06CAF3C1">
                <wp:extent cx="1729084" cy="612000"/>
                <wp:effectExtent l="0" t="0" r="5080" b="0"/>
                <wp:docPr id="18750485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04853" name="Immagine 2" descr="Immagine che contiene testo, Carattere, logo, simbolo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084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" w:type="dxa"/>
          <w:vAlign w:val="bottom"/>
        </w:tcPr>
        <w:p w14:paraId="61928DD5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</w:tc>
      <w:tc>
        <w:tcPr>
          <w:tcW w:w="2474" w:type="dxa"/>
          <w:vAlign w:val="bottom"/>
        </w:tcPr>
        <w:p w14:paraId="4E580CD4" w14:textId="42D26E22" w:rsidR="00EB5BE9" w:rsidRDefault="004F35BE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  <w:r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Segreteria amministrativa</w:t>
          </w:r>
        </w:p>
        <w:p w14:paraId="1DD7D65C" w14:textId="7C475040" w:rsidR="00CA3AE9" w:rsidRDefault="00CA3A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</w:p>
        <w:p w14:paraId="56DE965E" w14:textId="77777777" w:rsidR="00CA3AE9" w:rsidRPr="001B2DB4" w:rsidRDefault="00CA3A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</w:pPr>
        </w:p>
        <w:p w14:paraId="6772634C" w14:textId="77777777" w:rsidR="00237D4C" w:rsidRPr="001B2DB4" w:rsidRDefault="00237D4C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i/>
              <w:color w:val="AD2532"/>
              <w:sz w:val="18"/>
              <w:szCs w:val="18"/>
            </w:rPr>
          </w:pPr>
        </w:p>
        <w:p w14:paraId="47CA0A3C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  <w:p w14:paraId="2CF76F5F" w14:textId="307D6897" w:rsidR="00EB5BE9" w:rsidRPr="001B2DB4" w:rsidRDefault="004F35BE" w:rsidP="004F35BE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Amministrazione.dbcf</w:t>
          </w:r>
          <w:r w:rsidR="00EB5BE9" w:rsidRPr="001B2DB4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@unisi.it</w:t>
          </w:r>
        </w:p>
      </w:tc>
      <w:tc>
        <w:tcPr>
          <w:tcW w:w="359" w:type="dxa"/>
          <w:vAlign w:val="bottom"/>
        </w:tcPr>
        <w:p w14:paraId="2B78659B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</w:tc>
      <w:tc>
        <w:tcPr>
          <w:tcW w:w="2357" w:type="dxa"/>
          <w:vAlign w:val="bottom"/>
        </w:tcPr>
        <w:p w14:paraId="44DEB9D5" w14:textId="249C5BED" w:rsidR="00EB5BE9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1B2DB4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 xml:space="preserve">T. +39 (0)577 </w:t>
          </w:r>
          <w:r w:rsidR="00237D4C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23</w:t>
          </w:r>
          <w:r w:rsidR="004F35BE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5959-5887-5893-2380</w:t>
          </w:r>
        </w:p>
        <w:p w14:paraId="2A1BF039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</w:p>
        <w:p w14:paraId="0CDB76BA" w14:textId="3DC5FE96" w:rsidR="00EB5BE9" w:rsidRPr="001B2DB4" w:rsidRDefault="00237D4C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Via A. Moro</w:t>
          </w:r>
        </w:p>
        <w:p w14:paraId="5A668400" w14:textId="77777777" w:rsidR="00EB5BE9" w:rsidRPr="001B2DB4" w:rsidRDefault="00EB5BE9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 w:rsidRPr="001B2DB4">
            <w:rPr>
              <w:rFonts w:ascii="MachoModular Light" w:hAnsi="MachoModular Light" w:cs="Times New Roman (Corpo CS)"/>
              <w:color w:val="AD2532"/>
              <w:sz w:val="18"/>
              <w:szCs w:val="18"/>
            </w:rPr>
            <w:t>53100 Siena | Italy</w:t>
          </w:r>
        </w:p>
        <w:p w14:paraId="29E2EA50" w14:textId="36203657" w:rsidR="00EB5BE9" w:rsidRPr="001B2DB4" w:rsidRDefault="00237D4C" w:rsidP="00EB5BE9">
          <w:pPr>
            <w:pStyle w:val="Pidipagina"/>
            <w:spacing w:line="220" w:lineRule="exact"/>
            <w:rPr>
              <w:rFonts w:ascii="MachoModular Light" w:hAnsi="MachoModular Light" w:cs="Times New Roman (Corpo CS)"/>
              <w:color w:val="AD2532"/>
              <w:sz w:val="18"/>
              <w:szCs w:val="18"/>
            </w:rPr>
          </w:pPr>
          <w:r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www.</w:t>
          </w:r>
          <w:r w:rsidR="00EB5BE9" w:rsidRPr="001B2DB4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d</w:t>
          </w:r>
          <w:r w:rsidR="00EB5BE9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bcf</w:t>
          </w:r>
          <w:r w:rsidR="00EB5BE9" w:rsidRPr="001B2DB4">
            <w:rPr>
              <w:rFonts w:ascii="MachoModular Light" w:hAnsi="MachoModular Light" w:cs="Times New Roman (Corpo CS)"/>
              <w:b/>
              <w:bCs/>
              <w:color w:val="AD2532"/>
              <w:sz w:val="18"/>
              <w:szCs w:val="18"/>
            </w:rPr>
            <w:t>.unisi.it</w:t>
          </w:r>
        </w:p>
      </w:tc>
    </w:tr>
  </w:tbl>
  <w:p w14:paraId="7DDDDC7B" w14:textId="77777777" w:rsidR="00E84997" w:rsidRPr="00EB5BE9" w:rsidRDefault="00E84997" w:rsidP="00D638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F96B" w14:textId="77777777" w:rsidR="00085D10" w:rsidRDefault="00085D10" w:rsidP="008D7A9D">
      <w:pPr>
        <w:spacing w:after="0" w:line="240" w:lineRule="auto"/>
      </w:pPr>
      <w:r>
        <w:separator/>
      </w:r>
    </w:p>
  </w:footnote>
  <w:footnote w:type="continuationSeparator" w:id="0">
    <w:p w14:paraId="4B9F75BF" w14:textId="77777777" w:rsidR="00085D10" w:rsidRDefault="00085D10" w:rsidP="008D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D025" w14:textId="3F39AB7C" w:rsidR="008D7A9D" w:rsidRDefault="008D7A9D" w:rsidP="008D7A9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22749C93" wp14:editId="1998B39E">
          <wp:simplePos x="0" y="0"/>
          <wp:positionH relativeFrom="margin">
            <wp:align>left</wp:align>
          </wp:positionH>
          <wp:positionV relativeFrom="page">
            <wp:posOffset>503555</wp:posOffset>
          </wp:positionV>
          <wp:extent cx="1850390" cy="517525"/>
          <wp:effectExtent l="0" t="0" r="0" b="0"/>
          <wp:wrapNone/>
          <wp:docPr id="2102276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7620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BB"/>
    <w:rsid w:val="0002310C"/>
    <w:rsid w:val="00085D10"/>
    <w:rsid w:val="000F774F"/>
    <w:rsid w:val="00176F94"/>
    <w:rsid w:val="001A7E8E"/>
    <w:rsid w:val="00237D4C"/>
    <w:rsid w:val="002527FA"/>
    <w:rsid w:val="002C74E4"/>
    <w:rsid w:val="002F35B6"/>
    <w:rsid w:val="00374CDC"/>
    <w:rsid w:val="003E7454"/>
    <w:rsid w:val="00403682"/>
    <w:rsid w:val="004A671A"/>
    <w:rsid w:val="004B1558"/>
    <w:rsid w:val="004D6919"/>
    <w:rsid w:val="004F35BE"/>
    <w:rsid w:val="006D2C0C"/>
    <w:rsid w:val="00717873"/>
    <w:rsid w:val="00742240"/>
    <w:rsid w:val="00866CCF"/>
    <w:rsid w:val="008969A5"/>
    <w:rsid w:val="008D7A9D"/>
    <w:rsid w:val="008E62B3"/>
    <w:rsid w:val="008F307F"/>
    <w:rsid w:val="00915310"/>
    <w:rsid w:val="009448F6"/>
    <w:rsid w:val="00987383"/>
    <w:rsid w:val="00A107E4"/>
    <w:rsid w:val="00A12A8A"/>
    <w:rsid w:val="00A23997"/>
    <w:rsid w:val="00AC4DC9"/>
    <w:rsid w:val="00AF4E8F"/>
    <w:rsid w:val="00B349DF"/>
    <w:rsid w:val="00BD3DE0"/>
    <w:rsid w:val="00C1045C"/>
    <w:rsid w:val="00C90F6B"/>
    <w:rsid w:val="00C93D8F"/>
    <w:rsid w:val="00CA3AE9"/>
    <w:rsid w:val="00CC2313"/>
    <w:rsid w:val="00CC7625"/>
    <w:rsid w:val="00D638B8"/>
    <w:rsid w:val="00D65773"/>
    <w:rsid w:val="00DB0D5C"/>
    <w:rsid w:val="00DB28CE"/>
    <w:rsid w:val="00DF0A13"/>
    <w:rsid w:val="00DF3A81"/>
    <w:rsid w:val="00E62DBB"/>
    <w:rsid w:val="00E84997"/>
    <w:rsid w:val="00EB5BE9"/>
    <w:rsid w:val="00EE6B51"/>
    <w:rsid w:val="00F207EC"/>
    <w:rsid w:val="00F530CF"/>
    <w:rsid w:val="00F7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AA998"/>
  <w15:chartTrackingRefBased/>
  <w15:docId w15:val="{DD9E1491-6136-424E-84DB-85ED25C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D638B8"/>
    <w:pPr>
      <w:suppressAutoHyphens/>
      <w:autoSpaceDE w:val="0"/>
      <w:spacing w:after="0" w:line="241" w:lineRule="atLeast"/>
    </w:pPr>
    <w:rPr>
      <w:rFonts w:ascii="Optima" w:eastAsia="Times New Roman" w:hAnsi="Optima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Pallecchi</dc:creator>
  <cp:keywords/>
  <dc:description/>
  <cp:lastModifiedBy>Barbara Cencioni</cp:lastModifiedBy>
  <cp:revision>2</cp:revision>
  <cp:lastPrinted>2025-01-16T17:24:00Z</cp:lastPrinted>
  <dcterms:created xsi:type="dcterms:W3CDTF">2026-01-22T10:53:00Z</dcterms:created>
  <dcterms:modified xsi:type="dcterms:W3CDTF">2026-01-22T10:53:00Z</dcterms:modified>
</cp:coreProperties>
</file>